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FA" w:rsidRDefault="00BE010F" w:rsidP="00BC00F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803D9">
        <w:rPr>
          <w:rFonts w:ascii="標楷體" w:eastAsia="標楷體" w:hAnsi="標楷體" w:hint="eastAsia"/>
          <w:b/>
          <w:sz w:val="28"/>
          <w:szCs w:val="28"/>
        </w:rPr>
        <w:t>臺北市私立滬江高中</w:t>
      </w:r>
      <w:r w:rsidR="00FB25CA">
        <w:rPr>
          <w:rFonts w:ascii="標楷體" w:eastAsia="標楷體" w:hAnsi="標楷體" w:hint="eastAsia"/>
          <w:b/>
          <w:sz w:val="28"/>
          <w:szCs w:val="28"/>
        </w:rPr>
        <w:t>行動載具教學</w:t>
      </w:r>
      <w:r w:rsidR="00BC00FA">
        <w:rPr>
          <w:rFonts w:ascii="標楷體" w:eastAsia="標楷體" w:hAnsi="標楷體" w:hint="eastAsia"/>
          <w:b/>
          <w:sz w:val="28"/>
          <w:szCs w:val="28"/>
        </w:rPr>
        <w:t>申請</w:t>
      </w:r>
      <w:r w:rsidRPr="00C803D9">
        <w:rPr>
          <w:rFonts w:ascii="標楷體" w:eastAsia="標楷體" w:hAnsi="標楷體"/>
          <w:b/>
          <w:sz w:val="28"/>
          <w:szCs w:val="28"/>
        </w:rPr>
        <w:t>單</w:t>
      </w:r>
    </w:p>
    <w:p w:rsidR="006225F2" w:rsidRPr="006225F2" w:rsidRDefault="006225F2" w:rsidP="006225F2">
      <w:pPr>
        <w:jc w:val="right"/>
        <w:rPr>
          <w:rFonts w:ascii="Times New Roman" w:eastAsia="標楷體" w:hAnsi="Times New Roman" w:cs="Times New Roman"/>
          <w:szCs w:val="24"/>
        </w:rPr>
      </w:pPr>
      <w:r w:rsidRPr="006225F2"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Style w:val="a3"/>
        <w:tblW w:w="104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3744"/>
        <w:gridCol w:w="1703"/>
        <w:gridCol w:w="1276"/>
        <w:gridCol w:w="2353"/>
      </w:tblGrid>
      <w:tr w:rsidR="00FB25CA" w:rsidRPr="00A5357B" w:rsidTr="00FB25CA">
        <w:trPr>
          <w:trHeight w:val="869"/>
          <w:jc w:val="center"/>
        </w:trPr>
        <w:tc>
          <w:tcPr>
            <w:tcW w:w="1328" w:type="dxa"/>
            <w:vAlign w:val="center"/>
          </w:tcPr>
          <w:p w:rsidR="00FB25CA" w:rsidRPr="008F135B" w:rsidRDefault="00FB25CA" w:rsidP="00FB25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使用</w:t>
            </w: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  <w:p w:rsidR="00FB25CA" w:rsidRPr="008F135B" w:rsidRDefault="00FB25CA" w:rsidP="00FB25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（單位）</w:t>
            </w:r>
          </w:p>
        </w:tc>
        <w:tc>
          <w:tcPr>
            <w:tcW w:w="5447" w:type="dxa"/>
            <w:gridSpan w:val="2"/>
            <w:vAlign w:val="center"/>
          </w:tcPr>
          <w:p w:rsidR="00FB25CA" w:rsidRPr="00A5357B" w:rsidRDefault="00FB25CA" w:rsidP="000E188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25CA" w:rsidRPr="00A5357B" w:rsidRDefault="00FB25CA" w:rsidP="00FB25CA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課程單元（活動）</w:t>
            </w:r>
          </w:p>
        </w:tc>
        <w:tc>
          <w:tcPr>
            <w:tcW w:w="2353" w:type="dxa"/>
            <w:vMerge w:val="restart"/>
            <w:vAlign w:val="center"/>
          </w:tcPr>
          <w:p w:rsidR="00FB25CA" w:rsidRPr="00A5357B" w:rsidRDefault="00FB25CA" w:rsidP="000E188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25CA" w:rsidRPr="00A5357B" w:rsidTr="00FB25CA">
        <w:trPr>
          <w:trHeight w:val="655"/>
          <w:jc w:val="center"/>
        </w:trPr>
        <w:tc>
          <w:tcPr>
            <w:tcW w:w="1328" w:type="dxa"/>
            <w:vAlign w:val="center"/>
          </w:tcPr>
          <w:p w:rsidR="00FB25CA" w:rsidRPr="008F135B" w:rsidRDefault="00FB25CA" w:rsidP="00FB25C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使用時間</w:t>
            </w:r>
          </w:p>
        </w:tc>
        <w:tc>
          <w:tcPr>
            <w:tcW w:w="5447" w:type="dxa"/>
            <w:gridSpan w:val="2"/>
            <w:vAlign w:val="center"/>
          </w:tcPr>
          <w:p w:rsidR="00FB25CA" w:rsidRPr="00A5357B" w:rsidRDefault="00FB25CA" w:rsidP="000E1882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年　　月　　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</w:p>
        </w:tc>
        <w:tc>
          <w:tcPr>
            <w:tcW w:w="1276" w:type="dxa"/>
            <w:vMerge/>
            <w:vAlign w:val="center"/>
          </w:tcPr>
          <w:p w:rsidR="00FB25CA" w:rsidRPr="00A5357B" w:rsidRDefault="00FB25CA" w:rsidP="000E18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53" w:type="dxa"/>
            <w:vMerge/>
          </w:tcPr>
          <w:p w:rsidR="00FB25CA" w:rsidRPr="00A5357B" w:rsidRDefault="00FB25CA" w:rsidP="000E188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47A0" w:rsidRPr="00A5357B" w:rsidTr="00FB25CA">
        <w:trPr>
          <w:trHeight w:val="930"/>
          <w:jc w:val="center"/>
        </w:trPr>
        <w:tc>
          <w:tcPr>
            <w:tcW w:w="1328" w:type="dxa"/>
            <w:vAlign w:val="center"/>
          </w:tcPr>
          <w:p w:rsidR="00C147A0" w:rsidRPr="008F135B" w:rsidRDefault="00C147A0" w:rsidP="00FB25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課程內容</w:t>
            </w:r>
          </w:p>
          <w:p w:rsidR="00C147A0" w:rsidRPr="008F135B" w:rsidRDefault="00C147A0" w:rsidP="00FB25C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（用途）</w:t>
            </w:r>
          </w:p>
        </w:tc>
        <w:tc>
          <w:tcPr>
            <w:tcW w:w="9076" w:type="dxa"/>
            <w:gridSpan w:val="4"/>
            <w:vAlign w:val="center"/>
          </w:tcPr>
          <w:p w:rsidR="00C147A0" w:rsidRDefault="00C147A0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F135B" w:rsidRDefault="008F135B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F135B" w:rsidRDefault="008F135B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F135B" w:rsidRPr="00C147A0" w:rsidRDefault="008F135B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7BDA" w:rsidRPr="00A5357B" w:rsidTr="00FB25CA">
        <w:trPr>
          <w:trHeight w:val="930"/>
          <w:jc w:val="center"/>
        </w:trPr>
        <w:tc>
          <w:tcPr>
            <w:tcW w:w="1328" w:type="dxa"/>
            <w:vAlign w:val="center"/>
          </w:tcPr>
          <w:p w:rsidR="00367BDA" w:rsidRPr="008F135B" w:rsidRDefault="00367BDA" w:rsidP="00367BD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注意事項</w:t>
            </w:r>
          </w:p>
        </w:tc>
        <w:tc>
          <w:tcPr>
            <w:tcW w:w="9076" w:type="dxa"/>
            <w:gridSpan w:val="4"/>
            <w:vAlign w:val="center"/>
          </w:tcPr>
          <w:p w:rsidR="00367BDA" w:rsidRPr="00C147A0" w:rsidRDefault="00367BDA" w:rsidP="00367BD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授課老師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請務必遵守本校</w:t>
            </w:r>
            <w:r w:rsidRPr="00367BDA">
              <w:rPr>
                <w:rFonts w:ascii="Times New Roman" w:eastAsia="標楷體" w:hAnsi="Times New Roman" w:cs="Times New Roman" w:hint="eastAsia"/>
                <w:sz w:val="22"/>
              </w:rPr>
              <w:t>「校園教育載具管理規範」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並督導學生遵守本校「</w:t>
            </w:r>
            <w:r w:rsidRPr="00FB25CA">
              <w:rPr>
                <w:rFonts w:ascii="Times New Roman" w:eastAsia="標楷體" w:hAnsi="Times New Roman" w:cs="Times New Roman" w:hint="eastAsia"/>
                <w:sz w:val="22"/>
              </w:rPr>
              <w:t>學生行動載具管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B25CA">
              <w:rPr>
                <w:rFonts w:ascii="Times New Roman" w:eastAsia="標楷體" w:hAnsi="Times New Roman" w:cs="Times New Roman" w:hint="eastAsia"/>
                <w:sz w:val="22"/>
              </w:rPr>
              <w:t>理要點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」之相關規定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367BDA" w:rsidRPr="00C147A0" w:rsidRDefault="00367BDA" w:rsidP="00367BD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請授課老師(申請人)務必於二天前(不含例假日)</w:t>
            </w:r>
            <w:r>
              <w:rPr>
                <w:rFonts w:ascii="標楷體" w:eastAsia="標楷體" w:hAnsi="標楷體" w:hint="eastAsia"/>
                <w:bCs/>
                <w:sz w:val="22"/>
              </w:rPr>
              <w:t>完成申請程序，申請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單送至</w:t>
            </w:r>
            <w:r>
              <w:rPr>
                <w:rFonts w:ascii="標楷體" w:eastAsia="標楷體" w:hAnsi="標楷體" w:hint="eastAsia"/>
                <w:bCs/>
                <w:sz w:val="22"/>
              </w:rPr>
              <w:t>教學組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存查。</w:t>
            </w:r>
          </w:p>
        </w:tc>
      </w:tr>
      <w:tr w:rsidR="00367BDA" w:rsidRPr="00A5357B" w:rsidTr="00FB25CA">
        <w:trPr>
          <w:trHeight w:val="426"/>
          <w:jc w:val="center"/>
        </w:trPr>
        <w:tc>
          <w:tcPr>
            <w:tcW w:w="5072" w:type="dxa"/>
            <w:gridSpan w:val="2"/>
            <w:vAlign w:val="center"/>
          </w:tcPr>
          <w:p w:rsidR="00367BDA" w:rsidRPr="008F135B" w:rsidRDefault="00367BDA" w:rsidP="00367BD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</w:t>
            </w:r>
          </w:p>
        </w:tc>
        <w:tc>
          <w:tcPr>
            <w:tcW w:w="5332" w:type="dxa"/>
            <w:gridSpan w:val="3"/>
            <w:vAlign w:val="center"/>
          </w:tcPr>
          <w:p w:rsidR="00367BDA" w:rsidRPr="008F135B" w:rsidRDefault="00367BDA" w:rsidP="00367BD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25CA">
              <w:rPr>
                <w:rFonts w:ascii="Times New Roman" w:eastAsia="標楷體" w:hAnsi="Times New Roman" w:cs="Times New Roman" w:hint="eastAsia"/>
                <w:b/>
                <w:szCs w:val="24"/>
              </w:rPr>
              <w:t>教學組</w:t>
            </w:r>
          </w:p>
        </w:tc>
      </w:tr>
      <w:tr w:rsidR="00367BDA" w:rsidRPr="00A5357B" w:rsidTr="00FB25CA">
        <w:trPr>
          <w:trHeight w:val="604"/>
          <w:jc w:val="center"/>
        </w:trPr>
        <w:tc>
          <w:tcPr>
            <w:tcW w:w="5072" w:type="dxa"/>
            <w:gridSpan w:val="2"/>
            <w:vAlign w:val="center"/>
          </w:tcPr>
          <w:p w:rsidR="00367BDA" w:rsidRDefault="00367BDA" w:rsidP="00367BDA">
            <w:pPr>
              <w:spacing w:line="8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2" w:type="dxa"/>
            <w:gridSpan w:val="3"/>
            <w:vAlign w:val="center"/>
          </w:tcPr>
          <w:p w:rsidR="00367BDA" w:rsidRDefault="00367BDA" w:rsidP="00367BDA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236C1" w:rsidRDefault="002236C1" w:rsidP="002236C1">
      <w:pPr>
        <w:spacing w:line="500" w:lineRule="exact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(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第一聯：教學組存查聯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)</w:t>
      </w:r>
    </w:p>
    <w:p w:rsidR="00FB25CA" w:rsidRDefault="00FB25CA" w:rsidP="000E1882">
      <w:pPr>
        <w:rPr>
          <w:rFonts w:ascii="Times New Roman" w:eastAsia="標楷體" w:hAnsi="Times New Roman" w:cs="Times New Roman"/>
          <w:b/>
          <w:sz w:val="20"/>
          <w:szCs w:val="20"/>
        </w:rPr>
      </w:pPr>
    </w:p>
    <w:p w:rsidR="002236C1" w:rsidRDefault="002236C1" w:rsidP="00FB25CA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CD3628" w:rsidRDefault="00CD3628" w:rsidP="00FB25C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FB25CA" w:rsidRDefault="00FB25CA" w:rsidP="00FB25C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803D9">
        <w:rPr>
          <w:rFonts w:ascii="標楷體" w:eastAsia="標楷體" w:hAnsi="標楷體" w:hint="eastAsia"/>
          <w:b/>
          <w:sz w:val="28"/>
          <w:szCs w:val="28"/>
        </w:rPr>
        <w:t>臺北市私立滬江高中</w:t>
      </w:r>
      <w:r>
        <w:rPr>
          <w:rFonts w:ascii="標楷體" w:eastAsia="標楷體" w:hAnsi="標楷體" w:hint="eastAsia"/>
          <w:b/>
          <w:sz w:val="28"/>
          <w:szCs w:val="28"/>
        </w:rPr>
        <w:t>行動載具教學申請</w:t>
      </w:r>
      <w:r w:rsidRPr="00C803D9">
        <w:rPr>
          <w:rFonts w:ascii="標楷體" w:eastAsia="標楷體" w:hAnsi="標楷體"/>
          <w:b/>
          <w:sz w:val="28"/>
          <w:szCs w:val="28"/>
        </w:rPr>
        <w:t>單</w:t>
      </w:r>
    </w:p>
    <w:p w:rsidR="00FB25CA" w:rsidRPr="006225F2" w:rsidRDefault="00FB25CA" w:rsidP="00FB25CA">
      <w:pPr>
        <w:jc w:val="right"/>
        <w:rPr>
          <w:rFonts w:ascii="Times New Roman" w:eastAsia="標楷體" w:hAnsi="Times New Roman" w:cs="Times New Roman"/>
          <w:szCs w:val="24"/>
        </w:rPr>
      </w:pPr>
      <w:r w:rsidRPr="006225F2"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Style w:val="a3"/>
        <w:tblW w:w="104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3744"/>
        <w:gridCol w:w="1703"/>
        <w:gridCol w:w="1276"/>
        <w:gridCol w:w="2353"/>
      </w:tblGrid>
      <w:tr w:rsidR="00FB25CA" w:rsidRPr="00A5357B" w:rsidTr="00951D04">
        <w:trPr>
          <w:trHeight w:val="869"/>
          <w:jc w:val="center"/>
        </w:trPr>
        <w:tc>
          <w:tcPr>
            <w:tcW w:w="1328" w:type="dxa"/>
            <w:vAlign w:val="center"/>
          </w:tcPr>
          <w:p w:rsidR="00FB25CA" w:rsidRPr="008F135B" w:rsidRDefault="00FB25CA" w:rsidP="00951D0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使用</w:t>
            </w: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  <w:p w:rsidR="00FB25CA" w:rsidRPr="008F135B" w:rsidRDefault="00FB25CA" w:rsidP="00951D0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（單位）</w:t>
            </w:r>
          </w:p>
        </w:tc>
        <w:tc>
          <w:tcPr>
            <w:tcW w:w="5447" w:type="dxa"/>
            <w:gridSpan w:val="2"/>
            <w:vAlign w:val="center"/>
          </w:tcPr>
          <w:p w:rsidR="00FB25CA" w:rsidRPr="00A5357B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25CA" w:rsidRPr="00A5357B" w:rsidRDefault="00FB25CA" w:rsidP="00951D04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課程單元（活動）</w:t>
            </w:r>
          </w:p>
        </w:tc>
        <w:tc>
          <w:tcPr>
            <w:tcW w:w="2353" w:type="dxa"/>
            <w:vMerge w:val="restart"/>
            <w:vAlign w:val="center"/>
          </w:tcPr>
          <w:p w:rsidR="00FB25CA" w:rsidRPr="00A5357B" w:rsidRDefault="00FB25CA" w:rsidP="00951D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25CA" w:rsidRPr="00A5357B" w:rsidTr="00951D04">
        <w:trPr>
          <w:trHeight w:val="655"/>
          <w:jc w:val="center"/>
        </w:trPr>
        <w:tc>
          <w:tcPr>
            <w:tcW w:w="1328" w:type="dxa"/>
            <w:vAlign w:val="center"/>
          </w:tcPr>
          <w:p w:rsidR="00FB25CA" w:rsidRPr="008F135B" w:rsidRDefault="00FB25CA" w:rsidP="00951D0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使用時間</w:t>
            </w:r>
          </w:p>
        </w:tc>
        <w:tc>
          <w:tcPr>
            <w:tcW w:w="5447" w:type="dxa"/>
            <w:gridSpan w:val="2"/>
            <w:vAlign w:val="center"/>
          </w:tcPr>
          <w:p w:rsidR="00FB25CA" w:rsidRPr="00A5357B" w:rsidRDefault="00FB25CA" w:rsidP="00951D04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年　　月　　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</w:p>
        </w:tc>
        <w:tc>
          <w:tcPr>
            <w:tcW w:w="1276" w:type="dxa"/>
            <w:vMerge/>
            <w:vAlign w:val="center"/>
          </w:tcPr>
          <w:p w:rsidR="00FB25CA" w:rsidRPr="00A5357B" w:rsidRDefault="00FB25CA" w:rsidP="00951D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53" w:type="dxa"/>
            <w:vMerge/>
          </w:tcPr>
          <w:p w:rsidR="00FB25CA" w:rsidRPr="00A5357B" w:rsidRDefault="00FB25CA" w:rsidP="00951D0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25CA" w:rsidRPr="00A5357B" w:rsidTr="00951D04">
        <w:trPr>
          <w:trHeight w:val="930"/>
          <w:jc w:val="center"/>
        </w:trPr>
        <w:tc>
          <w:tcPr>
            <w:tcW w:w="1328" w:type="dxa"/>
            <w:vAlign w:val="center"/>
          </w:tcPr>
          <w:p w:rsidR="00FB25CA" w:rsidRPr="008F135B" w:rsidRDefault="00FB25CA" w:rsidP="00951D0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課程內容</w:t>
            </w:r>
          </w:p>
          <w:p w:rsidR="00FB25CA" w:rsidRPr="008F135B" w:rsidRDefault="00FB25CA" w:rsidP="00951D0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（用途）</w:t>
            </w:r>
          </w:p>
        </w:tc>
        <w:tc>
          <w:tcPr>
            <w:tcW w:w="9076" w:type="dxa"/>
            <w:gridSpan w:val="4"/>
            <w:vAlign w:val="center"/>
          </w:tcPr>
          <w:p w:rsidR="00FB25CA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B25CA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B25CA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B25CA" w:rsidRPr="00C147A0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25CA" w:rsidRPr="00A5357B" w:rsidTr="00951D04">
        <w:trPr>
          <w:trHeight w:val="930"/>
          <w:jc w:val="center"/>
        </w:trPr>
        <w:tc>
          <w:tcPr>
            <w:tcW w:w="1328" w:type="dxa"/>
            <w:vAlign w:val="center"/>
          </w:tcPr>
          <w:p w:rsidR="00FB25CA" w:rsidRPr="008F135B" w:rsidRDefault="00FB25CA" w:rsidP="00951D0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注意事項</w:t>
            </w:r>
          </w:p>
        </w:tc>
        <w:tc>
          <w:tcPr>
            <w:tcW w:w="9076" w:type="dxa"/>
            <w:gridSpan w:val="4"/>
            <w:vAlign w:val="center"/>
          </w:tcPr>
          <w:p w:rsidR="00FB25CA" w:rsidRPr="00C147A0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授課老師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請務必</w:t>
            </w:r>
            <w:r w:rsidR="00367BDA">
              <w:rPr>
                <w:rFonts w:ascii="Times New Roman" w:eastAsia="標楷體" w:hAnsi="Times New Roman" w:cs="Times New Roman" w:hint="eastAsia"/>
                <w:sz w:val="22"/>
              </w:rPr>
              <w:t>遵守本校</w:t>
            </w:r>
            <w:r w:rsidR="00367BDA" w:rsidRPr="00367BDA">
              <w:rPr>
                <w:rFonts w:ascii="Times New Roman" w:eastAsia="標楷體" w:hAnsi="Times New Roman" w:cs="Times New Roman" w:hint="eastAsia"/>
                <w:sz w:val="22"/>
              </w:rPr>
              <w:t>「校園教育載具管理規範」</w:t>
            </w:r>
            <w:r w:rsidR="00367BDA">
              <w:rPr>
                <w:rFonts w:ascii="Times New Roman" w:eastAsia="標楷體" w:hAnsi="Times New Roman" w:cs="Times New Roman" w:hint="eastAsia"/>
                <w:sz w:val="22"/>
              </w:rPr>
              <w:t>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督導學生遵守本校「</w:t>
            </w:r>
            <w:r w:rsidRPr="00FB25CA">
              <w:rPr>
                <w:rFonts w:ascii="Times New Roman" w:eastAsia="標楷體" w:hAnsi="Times New Roman" w:cs="Times New Roman" w:hint="eastAsia"/>
                <w:sz w:val="22"/>
              </w:rPr>
              <w:t>學生行動載具管理要點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」之相關規定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FB25CA" w:rsidRPr="00C147A0" w:rsidRDefault="00FB25CA" w:rsidP="00951D0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請授課老師(申請人)務必於二天前(不含例假日)</w:t>
            </w:r>
            <w:r>
              <w:rPr>
                <w:rFonts w:ascii="標楷體" w:eastAsia="標楷體" w:hAnsi="標楷體" w:hint="eastAsia"/>
                <w:bCs/>
                <w:sz w:val="22"/>
              </w:rPr>
              <w:t>完成申請程序，申請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單送至</w:t>
            </w:r>
            <w:r>
              <w:rPr>
                <w:rFonts w:ascii="標楷體" w:eastAsia="標楷體" w:hAnsi="標楷體" w:hint="eastAsia"/>
                <w:bCs/>
                <w:sz w:val="22"/>
              </w:rPr>
              <w:t>教學組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存查。</w:t>
            </w:r>
          </w:p>
        </w:tc>
      </w:tr>
      <w:tr w:rsidR="00FB25CA" w:rsidRPr="00A5357B" w:rsidTr="00951D04">
        <w:trPr>
          <w:trHeight w:val="426"/>
          <w:jc w:val="center"/>
        </w:trPr>
        <w:tc>
          <w:tcPr>
            <w:tcW w:w="5072" w:type="dxa"/>
            <w:gridSpan w:val="2"/>
            <w:vAlign w:val="center"/>
          </w:tcPr>
          <w:p w:rsidR="00FB25CA" w:rsidRPr="008F135B" w:rsidRDefault="00FB25CA" w:rsidP="00951D0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</w:t>
            </w:r>
          </w:p>
        </w:tc>
        <w:tc>
          <w:tcPr>
            <w:tcW w:w="5332" w:type="dxa"/>
            <w:gridSpan w:val="3"/>
            <w:vAlign w:val="center"/>
          </w:tcPr>
          <w:p w:rsidR="00FB25CA" w:rsidRPr="008F135B" w:rsidRDefault="00FB25CA" w:rsidP="00951D0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25CA">
              <w:rPr>
                <w:rFonts w:ascii="Times New Roman" w:eastAsia="標楷體" w:hAnsi="Times New Roman" w:cs="Times New Roman" w:hint="eastAsia"/>
                <w:b/>
                <w:szCs w:val="24"/>
              </w:rPr>
              <w:t>教學組</w:t>
            </w:r>
          </w:p>
        </w:tc>
      </w:tr>
      <w:tr w:rsidR="00FB25CA" w:rsidRPr="00A5357B" w:rsidTr="00951D04">
        <w:trPr>
          <w:trHeight w:val="604"/>
          <w:jc w:val="center"/>
        </w:trPr>
        <w:tc>
          <w:tcPr>
            <w:tcW w:w="5072" w:type="dxa"/>
            <w:gridSpan w:val="2"/>
            <w:vAlign w:val="center"/>
          </w:tcPr>
          <w:p w:rsidR="00FB25CA" w:rsidRDefault="00FB25CA" w:rsidP="00951D04">
            <w:pPr>
              <w:spacing w:line="8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32" w:type="dxa"/>
            <w:gridSpan w:val="3"/>
            <w:vAlign w:val="center"/>
          </w:tcPr>
          <w:p w:rsidR="00FB25CA" w:rsidRDefault="00FB25CA" w:rsidP="00951D04">
            <w:pPr>
              <w:spacing w:line="8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225F2" w:rsidRPr="00FB25CA" w:rsidRDefault="00885C0A" w:rsidP="002017DE">
      <w:pPr>
        <w:spacing w:line="500" w:lineRule="exact"/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t>(</w:t>
      </w:r>
      <w:r w:rsidR="002236C1">
        <w:rPr>
          <w:rFonts w:ascii="Times New Roman" w:eastAsia="標楷體" w:hAnsi="Times New Roman" w:cs="Times New Roman" w:hint="eastAsia"/>
          <w:b/>
          <w:sz w:val="20"/>
          <w:szCs w:val="20"/>
        </w:rPr>
        <w:t>第二聯：申請人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留存</w:t>
      </w:r>
      <w:r w:rsidR="002236C1">
        <w:rPr>
          <w:rFonts w:ascii="Times New Roman" w:eastAsia="標楷體" w:hAnsi="Times New Roman" w:cs="Times New Roman" w:hint="eastAsia"/>
          <w:b/>
          <w:sz w:val="20"/>
          <w:szCs w:val="20"/>
        </w:rPr>
        <w:t>聯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>)</w:t>
      </w:r>
    </w:p>
    <w:sectPr w:rsidR="006225F2" w:rsidRPr="00FB25CA" w:rsidSect="00C147A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FC" w:rsidRDefault="005C1BFC" w:rsidP="00891365">
      <w:r>
        <w:separator/>
      </w:r>
    </w:p>
  </w:endnote>
  <w:endnote w:type="continuationSeparator" w:id="0">
    <w:p w:rsidR="005C1BFC" w:rsidRDefault="005C1BFC" w:rsidP="008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FC" w:rsidRDefault="005C1BFC" w:rsidP="00891365">
      <w:r>
        <w:separator/>
      </w:r>
    </w:p>
  </w:footnote>
  <w:footnote w:type="continuationSeparator" w:id="0">
    <w:p w:rsidR="005C1BFC" w:rsidRDefault="005C1BFC" w:rsidP="0089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05B"/>
    <w:multiLevelType w:val="hybridMultilevel"/>
    <w:tmpl w:val="300ECDFC"/>
    <w:lvl w:ilvl="0" w:tplc="244CF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EF45B0"/>
    <w:multiLevelType w:val="hybridMultilevel"/>
    <w:tmpl w:val="6122B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60"/>
    <w:rsid w:val="000143AE"/>
    <w:rsid w:val="000A21BC"/>
    <w:rsid w:val="000E1882"/>
    <w:rsid w:val="001E2BE2"/>
    <w:rsid w:val="0020038C"/>
    <w:rsid w:val="002017DE"/>
    <w:rsid w:val="00214947"/>
    <w:rsid w:val="002236C1"/>
    <w:rsid w:val="0026327F"/>
    <w:rsid w:val="002A4254"/>
    <w:rsid w:val="002C4911"/>
    <w:rsid w:val="003546F5"/>
    <w:rsid w:val="00367BDA"/>
    <w:rsid w:val="003B6A81"/>
    <w:rsid w:val="004161DC"/>
    <w:rsid w:val="004608EA"/>
    <w:rsid w:val="005C1BFC"/>
    <w:rsid w:val="006225F2"/>
    <w:rsid w:val="006F6102"/>
    <w:rsid w:val="00715447"/>
    <w:rsid w:val="007225F2"/>
    <w:rsid w:val="0074764A"/>
    <w:rsid w:val="007D035E"/>
    <w:rsid w:val="0083052B"/>
    <w:rsid w:val="00885C0A"/>
    <w:rsid w:val="00891365"/>
    <w:rsid w:val="008A7660"/>
    <w:rsid w:val="008E0F50"/>
    <w:rsid w:val="008F135B"/>
    <w:rsid w:val="00981785"/>
    <w:rsid w:val="009F28FD"/>
    <w:rsid w:val="00A218DE"/>
    <w:rsid w:val="00A5357B"/>
    <w:rsid w:val="00B31BE8"/>
    <w:rsid w:val="00B77DDB"/>
    <w:rsid w:val="00BA7FC5"/>
    <w:rsid w:val="00BC00FA"/>
    <w:rsid w:val="00BE010F"/>
    <w:rsid w:val="00BF42F6"/>
    <w:rsid w:val="00C147A0"/>
    <w:rsid w:val="00C803D9"/>
    <w:rsid w:val="00CD3628"/>
    <w:rsid w:val="00D03181"/>
    <w:rsid w:val="00D51968"/>
    <w:rsid w:val="00DF2630"/>
    <w:rsid w:val="00E45B84"/>
    <w:rsid w:val="00E51E9D"/>
    <w:rsid w:val="00ED5C6A"/>
    <w:rsid w:val="00EF157E"/>
    <w:rsid w:val="00F50051"/>
    <w:rsid w:val="00F55CF5"/>
    <w:rsid w:val="00F66FC9"/>
    <w:rsid w:val="00F71DD0"/>
    <w:rsid w:val="00F966A1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0B77"/>
  <w15:docId w15:val="{EA888E52-93F3-4317-BD80-C46C5BCC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660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8A7660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A7660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8A7660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0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03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9136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91365"/>
    <w:rPr>
      <w:sz w:val="20"/>
      <w:szCs w:val="20"/>
    </w:rPr>
  </w:style>
  <w:style w:type="paragraph" w:styleId="ae">
    <w:name w:val="List Paragraph"/>
    <w:basedOn w:val="a"/>
    <w:uiPriority w:val="34"/>
    <w:qFormat/>
    <w:rsid w:val="00367B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Richie</dc:creator>
  <cp:lastModifiedBy>Hujiang</cp:lastModifiedBy>
  <cp:revision>6</cp:revision>
  <cp:lastPrinted>2023-08-31T07:06:00Z</cp:lastPrinted>
  <dcterms:created xsi:type="dcterms:W3CDTF">2023-08-31T06:49:00Z</dcterms:created>
  <dcterms:modified xsi:type="dcterms:W3CDTF">2023-08-31T07:06:00Z</dcterms:modified>
</cp:coreProperties>
</file>